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92CF" w14:textId="38602053" w:rsidR="005B57BD" w:rsidRDefault="00452A74" w:rsidP="005B57BD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AU"/>
        </w:rPr>
        <w:drawing>
          <wp:inline distT="0" distB="0" distL="0" distR="0" wp14:anchorId="5AC4F3E1" wp14:editId="6A879853">
            <wp:extent cx="1179576" cy="969264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5353" w14:textId="77777777" w:rsidR="00970AC9" w:rsidRDefault="00970AC9" w:rsidP="00A56C1C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</w:rPr>
      </w:pPr>
    </w:p>
    <w:p w14:paraId="0666870D" w14:textId="0FAB46E1" w:rsidR="00A56C1C" w:rsidRPr="00FD0A54" w:rsidRDefault="005B57BD" w:rsidP="00A56C1C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  <w:szCs w:val="28"/>
        </w:rPr>
      </w:pPr>
      <w:r w:rsidRPr="00FD0A54">
        <w:rPr>
          <w:rFonts w:ascii="Arial" w:hAnsi="Arial" w:cs="Arial"/>
          <w:b/>
          <w:sz w:val="28"/>
          <w:szCs w:val="28"/>
        </w:rPr>
        <w:t>ACQUITTAL STATEMENT</w:t>
      </w:r>
    </w:p>
    <w:p w14:paraId="7C9AE21A" w14:textId="4C9DDE31" w:rsidR="00970AC9" w:rsidRDefault="00A56C1C" w:rsidP="00A56C1C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  <w:szCs w:val="28"/>
        </w:rPr>
      </w:pPr>
      <w:r w:rsidRPr="00FD0A54">
        <w:rPr>
          <w:rFonts w:ascii="Arial" w:hAnsi="Arial" w:cs="Arial"/>
          <w:b/>
          <w:sz w:val="28"/>
          <w:szCs w:val="28"/>
        </w:rPr>
        <w:t>Community Grants Program</w:t>
      </w:r>
    </w:p>
    <w:p w14:paraId="75F392D2" w14:textId="77777777" w:rsidR="005B57BD" w:rsidRDefault="005B57BD" w:rsidP="005B57BD">
      <w:pPr>
        <w:tabs>
          <w:tab w:val="right" w:pos="9540"/>
        </w:tabs>
        <w:ind w:right="97"/>
        <w:rPr>
          <w:rFonts w:ascii="Arial" w:hAnsi="Arial" w:cs="Arial"/>
          <w:b/>
          <w:color w:val="000000"/>
          <w:sz w:val="16"/>
        </w:rPr>
      </w:pPr>
    </w:p>
    <w:p w14:paraId="75F392D3" w14:textId="77777777" w:rsidR="005B57BD" w:rsidRPr="00970AC9" w:rsidRDefault="005B57BD" w:rsidP="005B57BD">
      <w:pPr>
        <w:tabs>
          <w:tab w:val="left" w:pos="2160"/>
          <w:tab w:val="right" w:leader="underscore" w:pos="6200"/>
        </w:tabs>
        <w:spacing w:after="240"/>
        <w:ind w:right="96"/>
        <w:rPr>
          <w:rFonts w:ascii="Arial" w:hAnsi="Arial" w:cs="Arial"/>
          <w:color w:val="000000"/>
          <w:sz w:val="20"/>
          <w:szCs w:val="20"/>
        </w:rPr>
      </w:pPr>
      <w:r w:rsidRPr="00970AC9">
        <w:rPr>
          <w:rFonts w:ascii="Arial" w:hAnsi="Arial" w:cs="Arial"/>
          <w:b/>
          <w:color w:val="000000"/>
          <w:sz w:val="20"/>
          <w:szCs w:val="20"/>
        </w:rPr>
        <w:t>ORGANISATION</w:t>
      </w:r>
      <w:r w:rsidRPr="00970AC9">
        <w:rPr>
          <w:rFonts w:ascii="Arial" w:hAnsi="Arial" w:cs="Arial"/>
          <w:b/>
          <w:sz w:val="20"/>
          <w:szCs w:val="20"/>
        </w:rPr>
        <w:t>:</w:t>
      </w:r>
      <w:r w:rsidRPr="00970AC9">
        <w:rPr>
          <w:rFonts w:ascii="Arial" w:hAnsi="Arial" w:cs="Arial"/>
          <w:b/>
          <w:sz w:val="20"/>
          <w:szCs w:val="20"/>
        </w:rPr>
        <w:tab/>
      </w:r>
    </w:p>
    <w:p w14:paraId="75F392D4" w14:textId="174F6546" w:rsidR="005B57BD" w:rsidRPr="00970AC9" w:rsidRDefault="005B57BD" w:rsidP="005B57BD">
      <w:pPr>
        <w:tabs>
          <w:tab w:val="left" w:pos="2160"/>
          <w:tab w:val="right" w:leader="underscore" w:pos="6200"/>
        </w:tabs>
        <w:spacing w:after="240"/>
        <w:ind w:left="2160" w:right="96" w:hanging="2160"/>
        <w:rPr>
          <w:rFonts w:ascii="Arial" w:hAnsi="Arial" w:cs="Arial"/>
          <w:b/>
          <w:sz w:val="20"/>
          <w:szCs w:val="20"/>
        </w:rPr>
      </w:pPr>
      <w:r w:rsidRPr="00970AC9">
        <w:rPr>
          <w:rFonts w:ascii="Arial" w:hAnsi="Arial" w:cs="Arial"/>
          <w:b/>
          <w:color w:val="000000"/>
          <w:sz w:val="20"/>
          <w:szCs w:val="20"/>
        </w:rPr>
        <w:t>PROJECT TITLE</w:t>
      </w:r>
      <w:r w:rsidRPr="00970AC9">
        <w:rPr>
          <w:rFonts w:ascii="Arial" w:hAnsi="Arial" w:cs="Arial"/>
          <w:b/>
          <w:sz w:val="20"/>
          <w:szCs w:val="20"/>
        </w:rPr>
        <w:t>:</w:t>
      </w:r>
      <w:r w:rsidRPr="00970AC9">
        <w:rPr>
          <w:rFonts w:ascii="Arial" w:hAnsi="Arial" w:cs="Arial"/>
          <w:b/>
          <w:sz w:val="20"/>
          <w:szCs w:val="20"/>
        </w:rPr>
        <w:tab/>
      </w:r>
    </w:p>
    <w:p w14:paraId="75F392D5" w14:textId="1936A0D3" w:rsidR="005B57BD" w:rsidRPr="00970AC9" w:rsidRDefault="005B57BD" w:rsidP="005B57BD">
      <w:pPr>
        <w:tabs>
          <w:tab w:val="left" w:pos="709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970AC9">
        <w:rPr>
          <w:rFonts w:ascii="Arial" w:hAnsi="Arial" w:cs="Arial"/>
          <w:b/>
          <w:color w:val="000000"/>
          <w:sz w:val="20"/>
          <w:szCs w:val="20"/>
        </w:rPr>
        <w:t>FOR THE PERIOD</w:t>
      </w:r>
      <w:r w:rsidRPr="00970AC9">
        <w:rPr>
          <w:rFonts w:ascii="Arial" w:hAnsi="Arial" w:cs="Arial"/>
          <w:b/>
          <w:sz w:val="20"/>
          <w:szCs w:val="20"/>
        </w:rPr>
        <w:t xml:space="preserve">: </w:t>
      </w:r>
      <w:r w:rsidRPr="00970AC9">
        <w:rPr>
          <w:rFonts w:ascii="Arial" w:hAnsi="Arial" w:cs="Arial"/>
          <w:b/>
          <w:sz w:val="20"/>
          <w:szCs w:val="20"/>
        </w:rPr>
        <w:tab/>
      </w:r>
      <w:r w:rsidR="005A740A">
        <w:rPr>
          <w:rFonts w:ascii="Arial" w:hAnsi="Arial" w:cs="Arial"/>
          <w:sz w:val="20"/>
          <w:szCs w:val="20"/>
        </w:rPr>
        <w:t>2019-20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07"/>
        <w:gridCol w:w="60"/>
        <w:gridCol w:w="461"/>
      </w:tblGrid>
      <w:tr w:rsidR="005B57BD" w14:paraId="75F392D8" w14:textId="77777777" w:rsidTr="005B57BD">
        <w:trPr>
          <w:trHeight w:val="1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F392D6" w14:textId="517AFB05" w:rsidR="005B57BD" w:rsidRPr="00F3087F" w:rsidRDefault="00F3087F" w:rsidP="004A6E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087F">
              <w:rPr>
                <w:rFonts w:ascii="Arial" w:hAnsi="Arial" w:cs="Arial"/>
                <w:b/>
                <w:bCs/>
                <w:sz w:val="22"/>
                <w:szCs w:val="22"/>
              </w:rPr>
              <w:t>REVENUE ITEMS</w:t>
            </w:r>
          </w:p>
        </w:tc>
        <w:tc>
          <w:tcPr>
            <w:tcW w:w="23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F392D7" w14:textId="05C56E7B" w:rsidR="005B57BD" w:rsidRDefault="005B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0C7BE3" w14:paraId="75F392DD" w14:textId="77777777" w:rsidTr="000C7BE3">
        <w:trPr>
          <w:trHeight w:val="4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A" w14:textId="3C3FB1F4" w:rsidR="000C7BE3" w:rsidRDefault="000C7BE3" w:rsidP="000C7B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Shire o</w:t>
            </w:r>
            <w:r w:rsidR="00FD0A54">
              <w:rPr>
                <w:rFonts w:ascii="Arial" w:hAnsi="Arial" w:cs="Arial"/>
                <w:b/>
                <w:color w:val="000000"/>
                <w:sz w:val="20"/>
                <w:szCs w:val="22"/>
              </w:rPr>
              <w:t>f Dandaragan g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rant amount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392DB" w14:textId="77777777" w:rsidR="000C7BE3" w:rsidRDefault="000C7B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C" w14:textId="77777777" w:rsidR="000C7BE3" w:rsidRDefault="000C7B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(1)</w:t>
            </w:r>
          </w:p>
        </w:tc>
      </w:tr>
      <w:tr w:rsidR="005B57BD" w14:paraId="75F392E0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E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From other Government Departments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specify)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DF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E3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E1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Other revenue received for project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2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E6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2E4" w14:textId="1E641262" w:rsidR="005B57BD" w:rsidRDefault="004A6E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Your organisation’s contribution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5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EC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EA" w14:textId="09B961C1" w:rsidR="005B57BD" w:rsidRDefault="005B57BD" w:rsidP="00ED412C">
            <w:pPr>
              <w:pStyle w:val="Heading5"/>
              <w:jc w:val="right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TOTAL </w:t>
            </w:r>
            <w:r w:rsidR="00A56C1C">
              <w:rPr>
                <w:rFonts w:cs="Arial"/>
                <w:bCs w:val="0"/>
              </w:rPr>
              <w:t xml:space="preserve">PLANNED </w:t>
            </w:r>
            <w:r>
              <w:rPr>
                <w:rFonts w:cs="Arial"/>
                <w:bCs w:val="0"/>
              </w:rPr>
              <w:t>REVENUE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EB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F0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ED" w14:textId="2B1C979C" w:rsidR="005B57BD" w:rsidRDefault="00F3087F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EXPENDITURE ITEMS (ACTUAL)</w:t>
            </w:r>
          </w:p>
          <w:p w14:paraId="75F392EE" w14:textId="2EDC334F" w:rsidR="005B57BD" w:rsidRDefault="005B57BD">
            <w:pPr>
              <w:spacing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(e.g. Administration costs, venue hire, instructor’s fees, equipment hire)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F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BD" w14:paraId="75F392F3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2F1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2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F6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4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5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F9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7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8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2FC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FA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FB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7BD" w14:paraId="75F39300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FD" w14:textId="022C14CB" w:rsidR="005B57BD" w:rsidRDefault="005B5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TOTAL </w:t>
            </w:r>
            <w:r w:rsidR="008B7AF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EXPENDITURE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F392FE" w14:textId="77777777" w:rsidR="005B57BD" w:rsidRDefault="005B5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FF" w14:textId="77777777" w:rsidR="005B57BD" w:rsidRDefault="005B5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(2)</w:t>
            </w:r>
          </w:p>
        </w:tc>
      </w:tr>
      <w:tr w:rsidR="00970AC9" w14:paraId="5B59B7FE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7EE2" w14:textId="33234EFD" w:rsidR="00970AC9" w:rsidRDefault="00FD0A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 UNSPENT GRANT MONEY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E75879B" w14:textId="77777777" w:rsidR="00970AC9" w:rsidRDefault="00970A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E0278A" w14:textId="09989E0E" w:rsidR="00970AC9" w:rsidRDefault="00970A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(3)</w:t>
            </w:r>
          </w:p>
        </w:tc>
      </w:tr>
    </w:tbl>
    <w:p w14:paraId="75F39301" w14:textId="77777777" w:rsidR="005B57BD" w:rsidRDefault="005B57BD" w:rsidP="005B57BD">
      <w:pPr>
        <w:pStyle w:val="Heading7"/>
        <w:spacing w:before="240" w:after="160"/>
        <w:ind w:left="839" w:hanging="839"/>
        <w:rPr>
          <w:rFonts w:cs="Arial"/>
          <w:i w:val="0"/>
        </w:rPr>
      </w:pPr>
      <w:r>
        <w:rPr>
          <w:rFonts w:cs="Arial"/>
          <w:i w:val="0"/>
        </w:rPr>
        <w:t>ORGANISATION CERTIFICATION</w:t>
      </w:r>
    </w:p>
    <w:p w14:paraId="75F39302" w14:textId="77777777" w:rsidR="005B57BD" w:rsidRPr="00F3087F" w:rsidRDefault="005B57BD" w:rsidP="005B57BD">
      <w:pPr>
        <w:numPr>
          <w:ilvl w:val="0"/>
          <w:numId w:val="1"/>
        </w:numPr>
        <w:tabs>
          <w:tab w:val="clear" w:pos="360"/>
          <w:tab w:val="left" w:pos="709"/>
          <w:tab w:val="left" w:leader="underscore" w:pos="2410"/>
          <w:tab w:val="left" w:leader="underscore" w:pos="4820"/>
        </w:tabs>
        <w:spacing w:before="160" w:after="1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F3087F">
        <w:rPr>
          <w:rFonts w:ascii="Arial" w:hAnsi="Arial" w:cs="Arial"/>
          <w:sz w:val="20"/>
          <w:szCs w:val="20"/>
        </w:rPr>
        <w:t>I certify that the above figures are correct and that the ORGANISATION expended a total of $</w:t>
      </w:r>
      <w:r w:rsidRPr="00F3087F">
        <w:rPr>
          <w:rFonts w:ascii="Arial" w:hAnsi="Arial" w:cs="Arial"/>
          <w:sz w:val="20"/>
          <w:szCs w:val="20"/>
        </w:rPr>
        <w:tab/>
        <w:t>(2) on the project as detailed in the Community Grant Application including the Shire of Dandaragan grant of $</w:t>
      </w:r>
      <w:r w:rsidRPr="00F3087F">
        <w:rPr>
          <w:rFonts w:ascii="Arial" w:hAnsi="Arial" w:cs="Arial"/>
          <w:sz w:val="20"/>
          <w:szCs w:val="20"/>
        </w:rPr>
        <w:tab/>
        <w:t>(1).</w:t>
      </w:r>
    </w:p>
    <w:p w14:paraId="75F39303" w14:textId="77777777" w:rsidR="005B57BD" w:rsidRPr="00F3087F" w:rsidRDefault="005B57BD" w:rsidP="005B57BD">
      <w:pPr>
        <w:numPr>
          <w:ilvl w:val="0"/>
          <w:numId w:val="1"/>
        </w:numPr>
        <w:tabs>
          <w:tab w:val="clear" w:pos="360"/>
          <w:tab w:val="left" w:pos="709"/>
          <w:tab w:val="num" w:pos="785"/>
        </w:tabs>
        <w:spacing w:after="160"/>
        <w:ind w:left="785"/>
        <w:jc w:val="both"/>
        <w:rPr>
          <w:rFonts w:ascii="Arial" w:hAnsi="Arial" w:cs="Arial"/>
          <w:sz w:val="20"/>
          <w:szCs w:val="20"/>
        </w:rPr>
      </w:pPr>
      <w:r w:rsidRPr="00F3087F">
        <w:rPr>
          <w:rFonts w:ascii="Arial" w:hAnsi="Arial" w:cs="Arial"/>
          <w:sz w:val="20"/>
          <w:szCs w:val="20"/>
        </w:rPr>
        <w:t>I certify that I have the authority, as vested by the Board/Committee, to submit this acquittal documentation by electronic transmission.</w:t>
      </w:r>
    </w:p>
    <w:p w14:paraId="6D15BC3C" w14:textId="75E33C0F" w:rsidR="004A6EDB" w:rsidRPr="00F3087F" w:rsidRDefault="004A6EDB" w:rsidP="005B57BD">
      <w:pPr>
        <w:numPr>
          <w:ilvl w:val="0"/>
          <w:numId w:val="1"/>
        </w:numPr>
        <w:tabs>
          <w:tab w:val="clear" w:pos="360"/>
          <w:tab w:val="left" w:pos="709"/>
          <w:tab w:val="num" w:pos="785"/>
        </w:tabs>
        <w:spacing w:after="160"/>
        <w:ind w:left="785"/>
        <w:jc w:val="both"/>
        <w:rPr>
          <w:rFonts w:ascii="Arial" w:hAnsi="Arial" w:cs="Arial"/>
          <w:sz w:val="20"/>
          <w:szCs w:val="20"/>
        </w:rPr>
      </w:pPr>
      <w:r w:rsidRPr="00F3087F">
        <w:rPr>
          <w:rFonts w:ascii="Arial" w:hAnsi="Arial" w:cs="Arial"/>
          <w:sz w:val="20"/>
          <w:szCs w:val="20"/>
        </w:rPr>
        <w:t>I have provided copies of all invoices/receipts.</w:t>
      </w:r>
    </w:p>
    <w:p w14:paraId="2586834A" w14:textId="6F176B95" w:rsidR="00970AC9" w:rsidRPr="00F3087F" w:rsidRDefault="00970AC9" w:rsidP="00970AC9">
      <w:pPr>
        <w:numPr>
          <w:ilvl w:val="0"/>
          <w:numId w:val="1"/>
        </w:numPr>
        <w:tabs>
          <w:tab w:val="clear" w:pos="360"/>
          <w:tab w:val="left" w:pos="709"/>
          <w:tab w:val="num" w:pos="785"/>
        </w:tabs>
        <w:spacing w:after="160"/>
        <w:ind w:left="785"/>
        <w:jc w:val="both"/>
        <w:rPr>
          <w:rFonts w:ascii="Arial" w:hAnsi="Arial" w:cs="Arial"/>
          <w:sz w:val="20"/>
          <w:szCs w:val="20"/>
        </w:rPr>
      </w:pPr>
      <w:r w:rsidRPr="00F3087F">
        <w:rPr>
          <w:rFonts w:ascii="Arial" w:hAnsi="Arial" w:cs="Arial"/>
          <w:sz w:val="20"/>
          <w:szCs w:val="20"/>
        </w:rPr>
        <w:t xml:space="preserve">I have </w:t>
      </w:r>
      <w:r w:rsidR="00F3087F" w:rsidRPr="00F3087F">
        <w:rPr>
          <w:rFonts w:ascii="Arial" w:hAnsi="Arial" w:cs="Arial"/>
          <w:sz w:val="20"/>
          <w:szCs w:val="20"/>
        </w:rPr>
        <w:t xml:space="preserve">contacted </w:t>
      </w:r>
      <w:r w:rsidRPr="00F3087F">
        <w:rPr>
          <w:rFonts w:ascii="Arial" w:hAnsi="Arial" w:cs="Arial"/>
          <w:sz w:val="20"/>
          <w:szCs w:val="20"/>
        </w:rPr>
        <w:t xml:space="preserve">the Shire </w:t>
      </w:r>
      <w:r w:rsidR="00E714A9">
        <w:rPr>
          <w:rFonts w:ascii="Arial" w:hAnsi="Arial" w:cs="Arial"/>
          <w:sz w:val="20"/>
          <w:szCs w:val="20"/>
        </w:rPr>
        <w:t xml:space="preserve">Manager Customer and </w:t>
      </w:r>
      <w:r w:rsidR="00F3087F" w:rsidRPr="00F3087F">
        <w:rPr>
          <w:rFonts w:ascii="Arial" w:hAnsi="Arial" w:cs="Arial"/>
          <w:sz w:val="20"/>
          <w:szCs w:val="20"/>
        </w:rPr>
        <w:t xml:space="preserve">Community </w:t>
      </w:r>
      <w:r w:rsidR="00E714A9">
        <w:rPr>
          <w:rFonts w:ascii="Arial" w:hAnsi="Arial" w:cs="Arial"/>
          <w:sz w:val="20"/>
          <w:szCs w:val="20"/>
        </w:rPr>
        <w:t xml:space="preserve">Services </w:t>
      </w:r>
      <w:bookmarkStart w:id="0" w:name="_GoBack"/>
      <w:bookmarkEnd w:id="0"/>
      <w:r w:rsidR="00F3087F" w:rsidRPr="00F3087F">
        <w:rPr>
          <w:rFonts w:ascii="Arial" w:hAnsi="Arial" w:cs="Arial"/>
          <w:sz w:val="20"/>
          <w:szCs w:val="20"/>
        </w:rPr>
        <w:t xml:space="preserve">regarding </w:t>
      </w:r>
      <w:r w:rsidR="00FD0A54" w:rsidRPr="00F3087F">
        <w:rPr>
          <w:rFonts w:ascii="Arial" w:hAnsi="Arial" w:cs="Arial"/>
          <w:sz w:val="20"/>
          <w:szCs w:val="20"/>
        </w:rPr>
        <w:t xml:space="preserve">unspent grant funds </w:t>
      </w:r>
      <w:r w:rsidRPr="00F3087F">
        <w:rPr>
          <w:rFonts w:ascii="Arial" w:hAnsi="Arial" w:cs="Arial"/>
          <w:sz w:val="20"/>
          <w:szCs w:val="20"/>
        </w:rPr>
        <w:t>to the total of $_______ (3)</w:t>
      </w:r>
      <w:r w:rsidR="00FD0A54" w:rsidRPr="00F3087F">
        <w:rPr>
          <w:rFonts w:ascii="Arial" w:hAnsi="Arial" w:cs="Arial"/>
          <w:sz w:val="20"/>
          <w:szCs w:val="20"/>
        </w:rPr>
        <w:t xml:space="preserve"> [take (2) from (1)]</w:t>
      </w:r>
    </w:p>
    <w:p w14:paraId="6A2BD306" w14:textId="77777777" w:rsidR="00FD0A54" w:rsidRDefault="00FD0A54" w:rsidP="005B57BD">
      <w:pPr>
        <w:jc w:val="both"/>
        <w:rPr>
          <w:rFonts w:ascii="Arial" w:hAnsi="Arial" w:cs="Arial"/>
          <w:b/>
          <w:bCs/>
          <w:sz w:val="22"/>
        </w:rPr>
      </w:pPr>
    </w:p>
    <w:p w14:paraId="75F39305" w14:textId="5EDD9CCD" w:rsidR="005B57BD" w:rsidRPr="00F3087F" w:rsidRDefault="005B57BD" w:rsidP="005B57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3087F">
        <w:rPr>
          <w:rFonts w:ascii="Arial" w:hAnsi="Arial" w:cs="Arial"/>
          <w:b/>
          <w:bCs/>
          <w:sz w:val="20"/>
          <w:szCs w:val="20"/>
        </w:rPr>
        <w:t>Name:</w:t>
      </w:r>
      <w:r w:rsidR="0081549B" w:rsidRPr="00F308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087F">
        <w:rPr>
          <w:rFonts w:ascii="Arial" w:hAnsi="Arial" w:cs="Arial"/>
          <w:b/>
          <w:bCs/>
          <w:sz w:val="20"/>
          <w:szCs w:val="20"/>
        </w:rPr>
        <w:t>___</w:t>
      </w:r>
      <w:r w:rsidR="00970AC9" w:rsidRPr="00F3087F">
        <w:rPr>
          <w:rFonts w:ascii="Arial" w:hAnsi="Arial" w:cs="Arial"/>
          <w:b/>
          <w:bCs/>
          <w:sz w:val="20"/>
          <w:szCs w:val="20"/>
        </w:rPr>
        <w:t xml:space="preserve">___________________________  </w:t>
      </w:r>
      <w:r w:rsidR="00452A74">
        <w:rPr>
          <w:rFonts w:ascii="Arial" w:hAnsi="Arial" w:cs="Arial"/>
          <w:b/>
          <w:bCs/>
          <w:sz w:val="20"/>
          <w:szCs w:val="20"/>
        </w:rPr>
        <w:t xml:space="preserve">   </w:t>
      </w:r>
      <w:r w:rsidR="00970AC9" w:rsidRPr="00F3087F">
        <w:rPr>
          <w:rFonts w:ascii="Arial" w:hAnsi="Arial" w:cs="Arial"/>
          <w:b/>
          <w:bCs/>
          <w:sz w:val="20"/>
          <w:szCs w:val="20"/>
        </w:rPr>
        <w:t>Signature:__________________________</w:t>
      </w:r>
    </w:p>
    <w:p w14:paraId="75F39306" w14:textId="77777777" w:rsidR="005B57BD" w:rsidRPr="00F3087F" w:rsidRDefault="005B57BD" w:rsidP="005B57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B5F1C5" w14:textId="2F08BD47" w:rsidR="00F3087F" w:rsidRPr="00F3087F" w:rsidRDefault="005B57BD" w:rsidP="005B57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3087F">
        <w:rPr>
          <w:rFonts w:ascii="Arial" w:hAnsi="Arial" w:cs="Arial"/>
          <w:b/>
          <w:bCs/>
          <w:sz w:val="20"/>
          <w:szCs w:val="20"/>
        </w:rPr>
        <w:t>Position Hel</w:t>
      </w:r>
      <w:r w:rsidR="00970AC9" w:rsidRPr="00F3087F">
        <w:rPr>
          <w:rFonts w:ascii="Arial" w:hAnsi="Arial" w:cs="Arial"/>
          <w:b/>
          <w:bCs/>
          <w:sz w:val="20"/>
          <w:szCs w:val="20"/>
        </w:rPr>
        <w:t>d: _______________________________    Date:_______________________</w:t>
      </w:r>
    </w:p>
    <w:sectPr w:rsidR="00F3087F" w:rsidRPr="00F3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BD"/>
    <w:rsid w:val="000C7BE3"/>
    <w:rsid w:val="002A22C6"/>
    <w:rsid w:val="00443803"/>
    <w:rsid w:val="00452A74"/>
    <w:rsid w:val="0048729E"/>
    <w:rsid w:val="004A6EDB"/>
    <w:rsid w:val="005A740A"/>
    <w:rsid w:val="005B57BD"/>
    <w:rsid w:val="00720FFE"/>
    <w:rsid w:val="007238B4"/>
    <w:rsid w:val="007F3C60"/>
    <w:rsid w:val="00800A90"/>
    <w:rsid w:val="0081549B"/>
    <w:rsid w:val="008B7AF3"/>
    <w:rsid w:val="008E2A89"/>
    <w:rsid w:val="00970AC9"/>
    <w:rsid w:val="00A56C1C"/>
    <w:rsid w:val="00AB54E0"/>
    <w:rsid w:val="00C86B8F"/>
    <w:rsid w:val="00D273AC"/>
    <w:rsid w:val="00D6486A"/>
    <w:rsid w:val="00DD17E4"/>
    <w:rsid w:val="00E714A9"/>
    <w:rsid w:val="00ED412C"/>
    <w:rsid w:val="00F3087F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92CF"/>
  <w15:chartTrackingRefBased/>
  <w15:docId w15:val="{6FEE9A2D-FC6E-48F2-9BF4-1589E72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7BD"/>
    <w:pPr>
      <w:keepNext/>
      <w:ind w:right="97"/>
      <w:jc w:val="center"/>
      <w:outlineLvl w:val="4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57BD"/>
    <w:pPr>
      <w:keepNext/>
      <w:ind w:left="840" w:hanging="84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B57BD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B57BD"/>
    <w:rPr>
      <w:rFonts w:ascii="Arial" w:eastAsia="Times New Roman" w:hAnsi="Arial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Perkins</dc:creator>
  <cp:keywords/>
  <dc:description/>
  <cp:lastModifiedBy>Michelle Perkins</cp:lastModifiedBy>
  <cp:revision>5</cp:revision>
  <cp:lastPrinted>2016-08-05T04:00:00Z</cp:lastPrinted>
  <dcterms:created xsi:type="dcterms:W3CDTF">2019-01-04T06:08:00Z</dcterms:created>
  <dcterms:modified xsi:type="dcterms:W3CDTF">2019-09-06T07:32:00Z</dcterms:modified>
</cp:coreProperties>
</file>